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Homolka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EAST FRONT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DULUTH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DLTH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SVP,Talent,DE&amp;I, &amp;Retail Oper.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acquired under the Duluth Holdings Inc.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04/04/2024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1286" TargetMode="External"/><Relationship Id="rId13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2024-04-04T15:50:45Z</dcterms:created>
  <dcterms:modified xsi:type="dcterms:W3CDTF">2024-04-04T15:50:45Z</dcterms:modified>
</cp:coreProperties>
</file>